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="-318" w:tblpY="28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5504"/>
        <w:gridCol w:w="2572"/>
      </w:tblGrid>
      <w:tr w:rsidR="00823C67" w:rsidRPr="00446094" w14:paraId="2EA164BB" w14:textId="77777777" w:rsidTr="00823C67">
        <w:trPr>
          <w:trHeight w:val="287"/>
        </w:trPr>
        <w:tc>
          <w:tcPr>
            <w:tcW w:w="1955" w:type="dxa"/>
          </w:tcPr>
          <w:p w14:paraId="15BD45FC" w14:textId="77777777" w:rsidR="00823C67" w:rsidRPr="00261CEB" w:rsidRDefault="00823C67" w:rsidP="00823C67">
            <w:pPr>
              <w:rPr>
                <w:b/>
              </w:rPr>
            </w:pPr>
            <w:r w:rsidRPr="00261CEB">
              <w:rPr>
                <w:b/>
              </w:rPr>
              <w:t>Adı:</w:t>
            </w:r>
          </w:p>
        </w:tc>
        <w:tc>
          <w:tcPr>
            <w:tcW w:w="5504" w:type="dxa"/>
            <w:vMerge w:val="restart"/>
            <w:shd w:val="clear" w:color="auto" w:fill="FFFFFF" w:themeFill="background1"/>
          </w:tcPr>
          <w:p w14:paraId="1932A134" w14:textId="77777777" w:rsidR="00823C67" w:rsidRPr="00261CEB" w:rsidRDefault="00823C67" w:rsidP="00823C67">
            <w:pPr>
              <w:jc w:val="center"/>
              <w:rPr>
                <w:b/>
              </w:rPr>
            </w:pPr>
            <w:r w:rsidRPr="00261CEB">
              <w:rPr>
                <w:b/>
              </w:rPr>
              <w:t>…………………………… ORTAOKULU</w:t>
            </w:r>
          </w:p>
          <w:p w14:paraId="465EF466" w14:textId="77777777" w:rsidR="00823C67" w:rsidRPr="00261CEB" w:rsidRDefault="00823C67" w:rsidP="00823C67">
            <w:pPr>
              <w:jc w:val="center"/>
              <w:rPr>
                <w:b/>
              </w:rPr>
            </w:pPr>
            <w:r>
              <w:rPr>
                <w:b/>
              </w:rPr>
              <w:t>……………..</w:t>
            </w:r>
            <w:r w:rsidRPr="00261CEB">
              <w:rPr>
                <w:b/>
              </w:rPr>
              <w:t xml:space="preserve"> EĞİTİM ÖĞRETİM YILI </w:t>
            </w:r>
          </w:p>
          <w:p w14:paraId="43D2C2D9" w14:textId="77777777" w:rsidR="00823C67" w:rsidRPr="00261CEB" w:rsidRDefault="00823C67" w:rsidP="00823C67">
            <w:pPr>
              <w:jc w:val="center"/>
              <w:rPr>
                <w:b/>
              </w:rPr>
            </w:pPr>
            <w:r>
              <w:rPr>
                <w:b/>
              </w:rPr>
              <w:t>PEYGAMBERİMİZİN HAYATI DERSİ</w:t>
            </w:r>
          </w:p>
          <w:p w14:paraId="0789D7DA" w14:textId="77777777" w:rsidR="00823C67" w:rsidRPr="00261CEB" w:rsidRDefault="00823C67" w:rsidP="00823C6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61CEB">
              <w:rPr>
                <w:b/>
              </w:rPr>
              <w:t>.SINIF 2. DÖNEM 1. SINAV SORULARI</w:t>
            </w:r>
          </w:p>
        </w:tc>
        <w:tc>
          <w:tcPr>
            <w:tcW w:w="2572" w:type="dxa"/>
            <w:vMerge w:val="restart"/>
            <w:shd w:val="clear" w:color="auto" w:fill="FFFFFF" w:themeFill="background1"/>
          </w:tcPr>
          <w:p w14:paraId="4E2A7194" w14:textId="77777777" w:rsidR="00823C67" w:rsidRPr="00446094" w:rsidRDefault="00823C67" w:rsidP="00823C67">
            <w:pPr>
              <w:jc w:val="center"/>
              <w:rPr>
                <w:b/>
                <w:u w:val="single"/>
              </w:rPr>
            </w:pPr>
            <w:r w:rsidRPr="00446094">
              <w:rPr>
                <w:b/>
                <w:u w:val="single"/>
              </w:rPr>
              <w:t>Not</w:t>
            </w:r>
          </w:p>
          <w:p w14:paraId="4D541B1F" w14:textId="77777777" w:rsidR="00823C67" w:rsidRPr="00446094" w:rsidRDefault="00823C67" w:rsidP="00823C67">
            <w:pPr>
              <w:rPr>
                <w:b/>
              </w:rPr>
            </w:pPr>
          </w:p>
        </w:tc>
      </w:tr>
      <w:tr w:rsidR="00823C67" w:rsidRPr="00446094" w14:paraId="2A6FA4D4" w14:textId="77777777" w:rsidTr="00823C67">
        <w:trPr>
          <w:trHeight w:val="287"/>
        </w:trPr>
        <w:tc>
          <w:tcPr>
            <w:tcW w:w="1955" w:type="dxa"/>
          </w:tcPr>
          <w:p w14:paraId="00A22611" w14:textId="77777777" w:rsidR="00823C67" w:rsidRPr="00446094" w:rsidRDefault="00823C67" w:rsidP="00823C67">
            <w:pPr>
              <w:rPr>
                <w:b/>
              </w:rPr>
            </w:pPr>
            <w:r w:rsidRPr="00446094">
              <w:rPr>
                <w:b/>
              </w:rPr>
              <w:t>Soyadı:</w:t>
            </w:r>
          </w:p>
        </w:tc>
        <w:tc>
          <w:tcPr>
            <w:tcW w:w="5504" w:type="dxa"/>
            <w:vMerge/>
            <w:shd w:val="clear" w:color="auto" w:fill="FFFFFF" w:themeFill="background1"/>
          </w:tcPr>
          <w:p w14:paraId="679AFC44" w14:textId="77777777" w:rsidR="00823C67" w:rsidRPr="00446094" w:rsidRDefault="00823C67" w:rsidP="00823C67">
            <w:pPr>
              <w:jc w:val="center"/>
              <w:rPr>
                <w:b/>
              </w:rPr>
            </w:pPr>
          </w:p>
        </w:tc>
        <w:tc>
          <w:tcPr>
            <w:tcW w:w="2572" w:type="dxa"/>
            <w:vMerge/>
            <w:shd w:val="clear" w:color="auto" w:fill="FFFFFF" w:themeFill="background1"/>
          </w:tcPr>
          <w:p w14:paraId="3FCCAF58" w14:textId="77777777" w:rsidR="00823C67" w:rsidRPr="00446094" w:rsidRDefault="00823C67" w:rsidP="00823C67"/>
        </w:tc>
      </w:tr>
      <w:tr w:rsidR="00823C67" w:rsidRPr="00446094" w14:paraId="5C24A12D" w14:textId="77777777" w:rsidTr="00823C67">
        <w:trPr>
          <w:trHeight w:val="287"/>
        </w:trPr>
        <w:tc>
          <w:tcPr>
            <w:tcW w:w="1955" w:type="dxa"/>
          </w:tcPr>
          <w:p w14:paraId="18131509" w14:textId="77777777" w:rsidR="00823C67" w:rsidRPr="00446094" w:rsidRDefault="00823C67" w:rsidP="00823C67">
            <w:pPr>
              <w:rPr>
                <w:b/>
              </w:rPr>
            </w:pPr>
            <w:r w:rsidRPr="00446094">
              <w:rPr>
                <w:b/>
              </w:rPr>
              <w:t>Sınıf:           No:</w:t>
            </w:r>
          </w:p>
        </w:tc>
        <w:tc>
          <w:tcPr>
            <w:tcW w:w="5504" w:type="dxa"/>
            <w:vMerge/>
            <w:shd w:val="clear" w:color="auto" w:fill="FFFFFF" w:themeFill="background1"/>
          </w:tcPr>
          <w:p w14:paraId="2F1AC0B4" w14:textId="77777777" w:rsidR="00823C67" w:rsidRPr="00446094" w:rsidRDefault="00823C67" w:rsidP="00823C67">
            <w:pPr>
              <w:jc w:val="center"/>
              <w:rPr>
                <w:b/>
              </w:rPr>
            </w:pPr>
          </w:p>
        </w:tc>
        <w:tc>
          <w:tcPr>
            <w:tcW w:w="2572" w:type="dxa"/>
            <w:vMerge/>
            <w:shd w:val="clear" w:color="auto" w:fill="FFFFFF" w:themeFill="background1"/>
          </w:tcPr>
          <w:p w14:paraId="305F8957" w14:textId="77777777" w:rsidR="00823C67" w:rsidRPr="00446094" w:rsidRDefault="00823C67" w:rsidP="00823C67"/>
        </w:tc>
      </w:tr>
    </w:tbl>
    <w:p w14:paraId="7117FD7E" w14:textId="77777777" w:rsidR="001515E8" w:rsidRDefault="001515E8"/>
    <w:p w14:paraId="4064B625" w14:textId="26BEE063" w:rsidR="009703F6" w:rsidRPr="00823C67" w:rsidRDefault="00823C67" w:rsidP="00823C67">
      <w:pPr>
        <w:ind w:left="-284"/>
        <w:rPr>
          <w:rFonts w:cstheme="minorHAnsi"/>
          <w:b/>
          <w:i/>
          <w:sz w:val="20"/>
          <w:szCs w:val="20"/>
        </w:rPr>
      </w:pPr>
      <w:r w:rsidRPr="00823C67">
        <w:rPr>
          <w:rFonts w:cstheme="minorHAnsi"/>
          <w:sz w:val="20"/>
          <w:szCs w:val="20"/>
        </w:rPr>
        <w:t>Aşağıdaki</w:t>
      </w:r>
      <w:r w:rsidR="009703F6" w:rsidRPr="00823C67">
        <w:rPr>
          <w:rFonts w:cstheme="minorHAnsi"/>
          <w:sz w:val="20"/>
          <w:szCs w:val="20"/>
        </w:rPr>
        <w:t xml:space="preserve"> boşlukları sayılarla doldurunuz.</w:t>
      </w:r>
      <w:r w:rsidR="007219B5" w:rsidRPr="00823C67">
        <w:rPr>
          <w:rFonts w:cstheme="minorHAnsi"/>
          <w:b/>
          <w:i/>
          <w:sz w:val="20"/>
          <w:szCs w:val="20"/>
        </w:rPr>
        <w:t>(6x4=24 puan)</w:t>
      </w:r>
    </w:p>
    <w:tbl>
      <w:tblPr>
        <w:tblStyle w:val="TabloKlavuzu"/>
        <w:tblW w:w="10348" w:type="dxa"/>
        <w:tblInd w:w="-459" w:type="dxa"/>
        <w:tblLook w:val="04A0" w:firstRow="1" w:lastRow="0" w:firstColumn="1" w:lastColumn="0" w:noHBand="0" w:noVBand="1"/>
      </w:tblPr>
      <w:tblGrid>
        <w:gridCol w:w="3261"/>
        <w:gridCol w:w="1521"/>
        <w:gridCol w:w="1456"/>
        <w:gridCol w:w="4110"/>
      </w:tblGrid>
      <w:tr w:rsidR="00267CB7" w14:paraId="573BA5D4" w14:textId="77777777" w:rsidTr="00823C67">
        <w:tc>
          <w:tcPr>
            <w:tcW w:w="3261" w:type="dxa"/>
          </w:tcPr>
          <w:p w14:paraId="72AC8E84" w14:textId="77777777" w:rsidR="00267CB7" w:rsidRPr="00823C67" w:rsidRDefault="009703F6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>Vahyi insanlara eksiksiz ulaştırdı</w:t>
            </w:r>
          </w:p>
        </w:tc>
        <w:tc>
          <w:tcPr>
            <w:tcW w:w="1521" w:type="dxa"/>
          </w:tcPr>
          <w:p w14:paraId="60E45F6D" w14:textId="77777777" w:rsidR="00267CB7" w:rsidRPr="00823C67" w:rsidRDefault="009703F6" w:rsidP="009703F6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1</w:t>
            </w:r>
          </w:p>
        </w:tc>
        <w:tc>
          <w:tcPr>
            <w:tcW w:w="1456" w:type="dxa"/>
          </w:tcPr>
          <w:p w14:paraId="342DD401" w14:textId="77777777" w:rsidR="00267CB7" w:rsidRPr="00823C67" w:rsidRDefault="00267CB7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5D2B0A6B" w14:textId="77777777" w:rsidR="00267CB7" w:rsidRPr="00823C67" w:rsidRDefault="009703F6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>Temsil</w:t>
            </w:r>
          </w:p>
        </w:tc>
      </w:tr>
      <w:tr w:rsidR="00267CB7" w14:paraId="3F2EFE25" w14:textId="77777777" w:rsidTr="00823C67">
        <w:tc>
          <w:tcPr>
            <w:tcW w:w="3261" w:type="dxa"/>
          </w:tcPr>
          <w:p w14:paraId="265592A1" w14:textId="7D4149D0" w:rsidR="00267CB7" w:rsidRPr="00823C67" w:rsidRDefault="009703F6" w:rsidP="001B678C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Vahyi </w:t>
            </w:r>
            <w:r w:rsidR="00823C67" w:rsidRPr="00823C67">
              <w:rPr>
                <w:rFonts w:cstheme="minorHAnsi"/>
                <w:iCs/>
              </w:rPr>
              <w:t>açıklamıştır</w:t>
            </w:r>
          </w:p>
        </w:tc>
        <w:tc>
          <w:tcPr>
            <w:tcW w:w="1521" w:type="dxa"/>
          </w:tcPr>
          <w:p w14:paraId="3BE6F172" w14:textId="77777777" w:rsidR="00267CB7" w:rsidRPr="00823C67" w:rsidRDefault="009703F6" w:rsidP="009703F6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2</w:t>
            </w:r>
          </w:p>
        </w:tc>
        <w:tc>
          <w:tcPr>
            <w:tcW w:w="1456" w:type="dxa"/>
          </w:tcPr>
          <w:p w14:paraId="25C97CC8" w14:textId="77777777" w:rsidR="00267CB7" w:rsidRPr="00823C67" w:rsidRDefault="00267CB7" w:rsidP="001B678C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3DC4BA61" w14:textId="77777777" w:rsidR="00267CB7" w:rsidRPr="00823C67" w:rsidRDefault="009703F6" w:rsidP="001B678C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Tezkiye </w:t>
            </w:r>
          </w:p>
        </w:tc>
      </w:tr>
      <w:tr w:rsidR="00267CB7" w14:paraId="37C00812" w14:textId="77777777" w:rsidTr="00823C67">
        <w:tc>
          <w:tcPr>
            <w:tcW w:w="3261" w:type="dxa"/>
          </w:tcPr>
          <w:p w14:paraId="08D8A24B" w14:textId="77777777" w:rsidR="00267CB7" w:rsidRPr="00823C67" w:rsidRDefault="009703F6" w:rsidP="003D69CF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Hüküm koymuştur </w:t>
            </w:r>
          </w:p>
        </w:tc>
        <w:tc>
          <w:tcPr>
            <w:tcW w:w="1521" w:type="dxa"/>
          </w:tcPr>
          <w:p w14:paraId="79D6CA58" w14:textId="77777777" w:rsidR="00267CB7" w:rsidRPr="00823C67" w:rsidRDefault="009703F6" w:rsidP="009703F6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3</w:t>
            </w:r>
          </w:p>
        </w:tc>
        <w:tc>
          <w:tcPr>
            <w:tcW w:w="1456" w:type="dxa"/>
          </w:tcPr>
          <w:p w14:paraId="401D8D87" w14:textId="77777777" w:rsidR="00267CB7" w:rsidRPr="00823C67" w:rsidRDefault="00267CB7" w:rsidP="003D69CF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48CB3BC0" w14:textId="3E37043F" w:rsidR="00267CB7" w:rsidRPr="00823C67" w:rsidRDefault="009703F6" w:rsidP="003D69CF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Emr-i bil maruf, Nehy-i anil </w:t>
            </w:r>
            <w:r w:rsidR="00823C67" w:rsidRPr="00823C67">
              <w:rPr>
                <w:rFonts w:cstheme="minorHAnsi"/>
                <w:iCs/>
              </w:rPr>
              <w:t>Münker</w:t>
            </w:r>
            <w:r w:rsidRPr="00823C67">
              <w:rPr>
                <w:rFonts w:cstheme="minorHAnsi"/>
                <w:iCs/>
              </w:rPr>
              <w:t xml:space="preserve"> </w:t>
            </w:r>
          </w:p>
        </w:tc>
      </w:tr>
      <w:tr w:rsidR="00267CB7" w14:paraId="2BC19DF0" w14:textId="77777777" w:rsidTr="00823C67">
        <w:tc>
          <w:tcPr>
            <w:tcW w:w="3261" w:type="dxa"/>
          </w:tcPr>
          <w:p w14:paraId="5D0273C7" w14:textId="77777777" w:rsidR="00267CB7" w:rsidRPr="00823C67" w:rsidRDefault="009703F6" w:rsidP="007410EE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>Vahyi yaşayarak öğretmiştir.</w:t>
            </w:r>
          </w:p>
        </w:tc>
        <w:tc>
          <w:tcPr>
            <w:tcW w:w="1521" w:type="dxa"/>
          </w:tcPr>
          <w:p w14:paraId="42207FF2" w14:textId="77777777" w:rsidR="00267CB7" w:rsidRPr="00823C67" w:rsidRDefault="009703F6" w:rsidP="007410EE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4</w:t>
            </w:r>
          </w:p>
        </w:tc>
        <w:tc>
          <w:tcPr>
            <w:tcW w:w="1456" w:type="dxa"/>
          </w:tcPr>
          <w:p w14:paraId="73D93AE8" w14:textId="77777777" w:rsidR="00267CB7" w:rsidRPr="00823C67" w:rsidRDefault="00267CB7" w:rsidP="007410EE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6FB5C7DF" w14:textId="77777777" w:rsidR="00267CB7" w:rsidRPr="00823C67" w:rsidRDefault="009703F6" w:rsidP="007410EE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>Tebliğ</w:t>
            </w:r>
          </w:p>
        </w:tc>
      </w:tr>
      <w:tr w:rsidR="00267CB7" w14:paraId="5718339B" w14:textId="77777777" w:rsidTr="00823C67">
        <w:tc>
          <w:tcPr>
            <w:tcW w:w="3261" w:type="dxa"/>
          </w:tcPr>
          <w:p w14:paraId="3DD4D7A1" w14:textId="77777777" w:rsidR="00267CB7" w:rsidRPr="00823C67" w:rsidRDefault="009703F6" w:rsidP="00DF3144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İnsanı kötülükten arındırmıştır </w:t>
            </w:r>
          </w:p>
        </w:tc>
        <w:tc>
          <w:tcPr>
            <w:tcW w:w="1521" w:type="dxa"/>
          </w:tcPr>
          <w:p w14:paraId="2961145B" w14:textId="77777777" w:rsidR="00267CB7" w:rsidRPr="00823C67" w:rsidRDefault="009703F6" w:rsidP="00DF3144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5</w:t>
            </w:r>
          </w:p>
        </w:tc>
        <w:tc>
          <w:tcPr>
            <w:tcW w:w="1456" w:type="dxa"/>
          </w:tcPr>
          <w:p w14:paraId="0C56AADF" w14:textId="77777777" w:rsidR="00267CB7" w:rsidRPr="00823C67" w:rsidRDefault="00267CB7" w:rsidP="00DF3144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73E5EF3F" w14:textId="77777777" w:rsidR="00267CB7" w:rsidRPr="00823C67" w:rsidRDefault="009703F6" w:rsidP="00DF3144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Tebyin </w:t>
            </w:r>
          </w:p>
        </w:tc>
      </w:tr>
      <w:tr w:rsidR="00267CB7" w14:paraId="3E353A40" w14:textId="77777777" w:rsidTr="00823C67">
        <w:tc>
          <w:tcPr>
            <w:tcW w:w="3261" w:type="dxa"/>
          </w:tcPr>
          <w:p w14:paraId="5680948E" w14:textId="202E3E64" w:rsidR="00267CB7" w:rsidRPr="00823C67" w:rsidRDefault="009703F6" w:rsidP="0066327C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İyiliği </w:t>
            </w:r>
            <w:r w:rsidR="00823C67" w:rsidRPr="00823C67">
              <w:rPr>
                <w:rFonts w:cstheme="minorHAnsi"/>
                <w:iCs/>
              </w:rPr>
              <w:t>emretmiş, Kötülükten</w:t>
            </w:r>
            <w:r w:rsidRPr="00823C67">
              <w:rPr>
                <w:rFonts w:cstheme="minorHAnsi"/>
                <w:iCs/>
              </w:rPr>
              <w:t xml:space="preserve"> uzaklaştırmıştır </w:t>
            </w:r>
          </w:p>
        </w:tc>
        <w:tc>
          <w:tcPr>
            <w:tcW w:w="1521" w:type="dxa"/>
          </w:tcPr>
          <w:p w14:paraId="1DCFDDDC" w14:textId="77777777" w:rsidR="00267CB7" w:rsidRPr="00823C67" w:rsidRDefault="009703F6" w:rsidP="0066327C">
            <w:pPr>
              <w:rPr>
                <w:rFonts w:cstheme="minorHAnsi"/>
                <w:iCs/>
                <w:sz w:val="32"/>
                <w:szCs w:val="32"/>
              </w:rPr>
            </w:pPr>
            <w:r w:rsidRPr="00823C67">
              <w:rPr>
                <w:rFonts w:cstheme="minorHAnsi"/>
                <w:iCs/>
                <w:sz w:val="32"/>
                <w:szCs w:val="32"/>
              </w:rPr>
              <w:t xml:space="preserve">       6</w:t>
            </w:r>
          </w:p>
        </w:tc>
        <w:tc>
          <w:tcPr>
            <w:tcW w:w="1456" w:type="dxa"/>
          </w:tcPr>
          <w:p w14:paraId="4A7F0555" w14:textId="77777777" w:rsidR="00267CB7" w:rsidRPr="00823C67" w:rsidRDefault="00267CB7" w:rsidP="0066327C">
            <w:pPr>
              <w:rPr>
                <w:rFonts w:cstheme="minorHAnsi"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05FC6181" w14:textId="77777777" w:rsidR="00267CB7" w:rsidRPr="00823C67" w:rsidRDefault="009703F6" w:rsidP="0066327C">
            <w:pPr>
              <w:rPr>
                <w:rFonts w:cstheme="minorHAnsi"/>
                <w:iCs/>
              </w:rPr>
            </w:pPr>
            <w:r w:rsidRPr="00823C67">
              <w:rPr>
                <w:rFonts w:cstheme="minorHAnsi"/>
                <w:iCs/>
              </w:rPr>
              <w:t xml:space="preserve">Teşri </w:t>
            </w:r>
          </w:p>
        </w:tc>
      </w:tr>
    </w:tbl>
    <w:p w14:paraId="1B087F6C" w14:textId="77777777" w:rsidR="00267CB7" w:rsidRDefault="00267CB7">
      <w:pPr>
        <w:rPr>
          <w:rFonts w:ascii="Times New Roman" w:hAnsi="Times New Roman" w:cs="Times New Roman"/>
          <w:i/>
          <w:sz w:val="32"/>
          <w:szCs w:val="32"/>
        </w:rPr>
      </w:pPr>
    </w:p>
    <w:p w14:paraId="382DB020" w14:textId="77777777" w:rsidR="00823C67" w:rsidRDefault="00823C67">
      <w:pPr>
        <w:rPr>
          <w:rFonts w:cstheme="minorHAnsi"/>
          <w:i/>
          <w:sz w:val="32"/>
          <w:szCs w:val="32"/>
        </w:rPr>
        <w:sectPr w:rsidR="00823C67" w:rsidSect="00B81B4F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0D015E" w14:textId="36E9688C" w:rsidR="00267CB7" w:rsidRPr="00823C67" w:rsidRDefault="00823C67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Aşağıdaki</w:t>
      </w:r>
      <w:r w:rsidR="009703F6" w:rsidRPr="00823C67">
        <w:rPr>
          <w:rFonts w:cstheme="minorHAnsi"/>
          <w:iCs/>
          <w:sz w:val="20"/>
          <w:szCs w:val="20"/>
        </w:rPr>
        <w:t xml:space="preserve"> hadisi tamamlayınız.</w:t>
      </w:r>
      <w:r w:rsidR="00383F7D" w:rsidRPr="00823C67">
        <w:rPr>
          <w:rFonts w:cstheme="minorHAnsi"/>
          <w:b/>
          <w:iCs/>
          <w:sz w:val="20"/>
          <w:szCs w:val="20"/>
        </w:rPr>
        <w:t>(11</w:t>
      </w:r>
      <w:r w:rsidR="007219B5" w:rsidRPr="00823C67">
        <w:rPr>
          <w:rFonts w:cstheme="minorHAnsi"/>
          <w:b/>
          <w:iCs/>
          <w:sz w:val="20"/>
          <w:szCs w:val="20"/>
        </w:rPr>
        <w:t xml:space="preserve"> puan)</w:t>
      </w:r>
    </w:p>
    <w:p w14:paraId="7DFA3049" w14:textId="4370F2F0" w:rsidR="00267CB7" w:rsidRPr="00823C67" w:rsidRDefault="009703F6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Müslüman bir ağaç diker veya bir tohum eker de ........................................................................................................................................................................................................................................................................... bir sadaka olur.</w:t>
      </w:r>
    </w:p>
    <w:p w14:paraId="021B691E" w14:textId="5279070B" w:rsidR="00267CB7" w:rsidRPr="00823C67" w:rsidRDefault="009703F6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C.</w:t>
      </w:r>
      <w:r w:rsidR="00823C67" w:rsidRPr="00823C67">
        <w:rPr>
          <w:rFonts w:cstheme="minorHAnsi"/>
          <w:iCs/>
          <w:sz w:val="20"/>
          <w:szCs w:val="20"/>
        </w:rPr>
        <w:t xml:space="preserve"> </w:t>
      </w:r>
      <w:r w:rsidR="007219B5" w:rsidRPr="00823C67">
        <w:rPr>
          <w:rFonts w:cstheme="minorHAnsi"/>
          <w:iCs/>
          <w:sz w:val="20"/>
          <w:szCs w:val="20"/>
        </w:rPr>
        <w:t>Peygamberimizin (sav) adaleti sağlamadaki temel uygulamalarından 4’ünü yazınız.</w:t>
      </w:r>
      <w:r w:rsidR="007219B5" w:rsidRPr="00823C67">
        <w:rPr>
          <w:rFonts w:cstheme="minorHAnsi"/>
          <w:b/>
          <w:iCs/>
          <w:sz w:val="20"/>
          <w:szCs w:val="20"/>
        </w:rPr>
        <w:t>(4x3=12 puan)</w:t>
      </w:r>
    </w:p>
    <w:p w14:paraId="5EAB215A" w14:textId="77777777" w:rsid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 xml:space="preserve">-                                                          </w:t>
      </w:r>
    </w:p>
    <w:p w14:paraId="709C5C77" w14:textId="461CEC89" w:rsidR="007219B5" w:rsidRP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2C2FA6E5" w14:textId="77777777" w:rsid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 xml:space="preserve">-                                                          </w:t>
      </w:r>
    </w:p>
    <w:p w14:paraId="399446C1" w14:textId="662B74E0" w:rsidR="007219B5" w:rsidRP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086B3EE5" w14:textId="6DEC1DD6" w:rsidR="007219B5" w:rsidRPr="00823C67" w:rsidRDefault="007219B5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D.</w:t>
      </w:r>
      <w:r w:rsidR="00823C67" w:rsidRPr="00823C67">
        <w:rPr>
          <w:rFonts w:cstheme="minorHAnsi"/>
          <w:iCs/>
          <w:sz w:val="20"/>
          <w:szCs w:val="20"/>
        </w:rPr>
        <w:t xml:space="preserve"> </w:t>
      </w:r>
      <w:r w:rsidRPr="00823C67">
        <w:rPr>
          <w:rFonts w:cstheme="minorHAnsi"/>
          <w:iCs/>
          <w:sz w:val="20"/>
          <w:szCs w:val="20"/>
        </w:rPr>
        <w:t>Her Peygamberde bulunan ortak özellik vardır.</w:t>
      </w:r>
      <w:r w:rsidR="00823C67">
        <w:rPr>
          <w:rFonts w:cstheme="minorHAnsi"/>
          <w:iCs/>
          <w:sz w:val="20"/>
          <w:szCs w:val="20"/>
        </w:rPr>
        <w:t xml:space="preserve"> </w:t>
      </w:r>
      <w:r w:rsidRPr="00823C67">
        <w:rPr>
          <w:rFonts w:cstheme="minorHAnsi"/>
          <w:iCs/>
          <w:sz w:val="20"/>
          <w:szCs w:val="20"/>
        </w:rPr>
        <w:t xml:space="preserve">Bu özellikleri anlamlarıyla beraber yazınız </w:t>
      </w:r>
      <w:r w:rsidRPr="00823C67">
        <w:rPr>
          <w:rFonts w:cstheme="minorHAnsi"/>
          <w:b/>
          <w:iCs/>
          <w:sz w:val="20"/>
          <w:szCs w:val="20"/>
        </w:rPr>
        <w:t>(5x4=20 puan)</w:t>
      </w:r>
    </w:p>
    <w:p w14:paraId="1558966F" w14:textId="77777777" w:rsidR="007219B5" w:rsidRPr="00823C67" w:rsidRDefault="007219B5" w:rsidP="00823C67">
      <w:pPr>
        <w:spacing w:before="120" w:after="120"/>
        <w:ind w:left="-284"/>
        <w:rPr>
          <w:rFonts w:cstheme="minorHAnsi"/>
          <w:iCs/>
          <w:color w:val="FF0000"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  <w:r w:rsidRPr="00823C67">
        <w:rPr>
          <w:rFonts w:cstheme="minorHAnsi"/>
          <w:iCs/>
          <w:color w:val="FF0000"/>
          <w:sz w:val="20"/>
          <w:szCs w:val="20"/>
        </w:rPr>
        <w:t>(örneğin) Sıdk: Doğruluk</w:t>
      </w:r>
    </w:p>
    <w:p w14:paraId="028FDF7E" w14:textId="77777777" w:rsidR="007219B5" w:rsidRP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647D9CF8" w14:textId="77777777" w:rsidR="007219B5" w:rsidRP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41FBB8C7" w14:textId="77777777" w:rsidR="007219B5" w:rsidRPr="00823C67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70EC7D3C" w14:textId="77777777" w:rsidR="007219B5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-</w:t>
      </w:r>
    </w:p>
    <w:p w14:paraId="2FDB4F82" w14:textId="77777777" w:rsidR="00823C67" w:rsidRPr="00823C67" w:rsidRDefault="00823C67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</w:p>
    <w:p w14:paraId="3B8D69EC" w14:textId="77777777" w:rsidR="007219B5" w:rsidRDefault="007219B5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 xml:space="preserve">E. Vahiyler </w:t>
      </w:r>
      <w:r w:rsidR="00383F7D" w:rsidRPr="00823C67">
        <w:rPr>
          <w:rFonts w:cstheme="minorHAnsi"/>
          <w:iCs/>
          <w:sz w:val="20"/>
          <w:szCs w:val="20"/>
        </w:rPr>
        <w:t>nasıl gelir ?</w:t>
      </w:r>
      <w:r w:rsidR="00383F7D" w:rsidRPr="00823C67">
        <w:rPr>
          <w:rFonts w:cstheme="minorHAnsi"/>
          <w:b/>
          <w:iCs/>
          <w:sz w:val="20"/>
          <w:szCs w:val="20"/>
        </w:rPr>
        <w:t>(3x3=9 puan)</w:t>
      </w:r>
    </w:p>
    <w:p w14:paraId="2EB13434" w14:textId="77777777" w:rsidR="00823C67" w:rsidRDefault="00823C67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</w:p>
    <w:p w14:paraId="59B22E97" w14:textId="77777777" w:rsidR="00823C67" w:rsidRDefault="00823C67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</w:p>
    <w:p w14:paraId="4A04E56D" w14:textId="77777777" w:rsidR="00823C67" w:rsidRPr="00823C67" w:rsidRDefault="00823C67" w:rsidP="00823C67">
      <w:pPr>
        <w:spacing w:before="120" w:after="120"/>
        <w:ind w:left="-284"/>
        <w:rPr>
          <w:rFonts w:cstheme="minorHAnsi"/>
          <w:b/>
          <w:iCs/>
          <w:sz w:val="20"/>
          <w:szCs w:val="20"/>
        </w:rPr>
      </w:pPr>
    </w:p>
    <w:p w14:paraId="0C4FD57F" w14:textId="16419F71" w:rsidR="00383F7D" w:rsidRDefault="007219B5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F.</w:t>
      </w:r>
      <w:r w:rsidR="00823C67">
        <w:rPr>
          <w:rFonts w:cstheme="minorHAnsi"/>
          <w:iCs/>
          <w:sz w:val="20"/>
          <w:szCs w:val="20"/>
        </w:rPr>
        <w:t xml:space="preserve"> </w:t>
      </w:r>
      <w:r w:rsidRPr="00823C67">
        <w:rPr>
          <w:rFonts w:cstheme="minorHAnsi"/>
          <w:iCs/>
          <w:sz w:val="20"/>
          <w:szCs w:val="20"/>
        </w:rPr>
        <w:t>Aşağıdaki çoktan seçmeli soruları cevaplayınız.</w:t>
      </w:r>
    </w:p>
    <w:p w14:paraId="5E94E620" w14:textId="77777777" w:rsidR="00823C67" w:rsidRDefault="00823C67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</w:p>
    <w:p w14:paraId="5E201B56" w14:textId="77777777" w:rsidR="00823C67" w:rsidRDefault="00823C67" w:rsidP="00823C67">
      <w:pPr>
        <w:spacing w:before="120" w:after="120"/>
        <w:ind w:left="-284"/>
        <w:rPr>
          <w:rFonts w:cstheme="minorHAnsi"/>
          <w:iCs/>
          <w:sz w:val="20"/>
          <w:szCs w:val="20"/>
        </w:rPr>
      </w:pPr>
    </w:p>
    <w:p w14:paraId="6DBE3017" w14:textId="77777777" w:rsidR="00383F7D" w:rsidRPr="00823C67" w:rsidRDefault="00383F7D" w:rsidP="006641E2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b/>
          <w:iCs/>
          <w:sz w:val="20"/>
          <w:szCs w:val="20"/>
        </w:rPr>
        <w:t>1.Soru:</w:t>
      </w:r>
    </w:p>
    <w:p w14:paraId="3447E315" w14:textId="77777777" w:rsidR="00383F7D" w:rsidRPr="00823C67" w:rsidRDefault="00383F7D" w:rsidP="006641E2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Peygamberimiz (sav) tebliğ görevini yerine getirirken aşağıdakilerden hangisini yapmamıştır?</w:t>
      </w:r>
      <w:r w:rsidR="00F023B5" w:rsidRPr="00823C67">
        <w:rPr>
          <w:rFonts w:cstheme="minorHAnsi"/>
          <w:b/>
          <w:iCs/>
          <w:sz w:val="20"/>
          <w:szCs w:val="20"/>
        </w:rPr>
        <w:t>(7 puan)</w:t>
      </w:r>
    </w:p>
    <w:p w14:paraId="44DF78DE" w14:textId="77777777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A)Her zaman hakkı söylemiştir.</w:t>
      </w:r>
    </w:p>
    <w:p w14:paraId="4C2CA720" w14:textId="77777777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B)Sözleri, karşısındakinin seviyesine göre olmuştur.</w:t>
      </w:r>
    </w:p>
    <w:p w14:paraId="68146597" w14:textId="48218888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 xml:space="preserve">C)Karşısındakine zorla ve eziyet göstererek </w:t>
      </w:r>
      <w:r w:rsidR="00823C67" w:rsidRPr="00823C67">
        <w:rPr>
          <w:rFonts w:cstheme="minorHAnsi"/>
          <w:iCs/>
          <w:sz w:val="20"/>
          <w:szCs w:val="20"/>
        </w:rPr>
        <w:t>Müslümanlığı</w:t>
      </w:r>
      <w:r w:rsidRPr="00823C67">
        <w:rPr>
          <w:rFonts w:cstheme="minorHAnsi"/>
          <w:iCs/>
          <w:sz w:val="20"/>
          <w:szCs w:val="20"/>
        </w:rPr>
        <w:t xml:space="preserve"> yaydı.</w:t>
      </w:r>
    </w:p>
    <w:p w14:paraId="718A526E" w14:textId="77777777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D)Kaba ve kırıcı söz söylememiştir.</w:t>
      </w:r>
    </w:p>
    <w:p w14:paraId="07983C1B" w14:textId="77777777" w:rsidR="00823C67" w:rsidRDefault="00823C67" w:rsidP="006641E2">
      <w:pPr>
        <w:spacing w:before="120" w:after="120"/>
        <w:rPr>
          <w:rFonts w:cstheme="minorHAnsi"/>
          <w:b/>
          <w:iCs/>
          <w:sz w:val="20"/>
          <w:szCs w:val="20"/>
        </w:rPr>
      </w:pPr>
    </w:p>
    <w:p w14:paraId="0A716BAC" w14:textId="77777777" w:rsidR="00823C67" w:rsidRDefault="00823C67" w:rsidP="006641E2">
      <w:pPr>
        <w:spacing w:before="120" w:after="120"/>
        <w:rPr>
          <w:rFonts w:cstheme="minorHAnsi"/>
          <w:b/>
          <w:iCs/>
          <w:sz w:val="20"/>
          <w:szCs w:val="20"/>
        </w:rPr>
      </w:pPr>
    </w:p>
    <w:p w14:paraId="45951F2E" w14:textId="76468536" w:rsidR="00383F7D" w:rsidRPr="00823C67" w:rsidRDefault="00383F7D" w:rsidP="006641E2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b/>
          <w:iCs/>
          <w:sz w:val="20"/>
          <w:szCs w:val="20"/>
        </w:rPr>
        <w:t xml:space="preserve">2.Soru: </w:t>
      </w:r>
    </w:p>
    <w:p w14:paraId="04D9FEC8" w14:textId="77777777" w:rsidR="00383F7D" w:rsidRPr="00823C67" w:rsidRDefault="00383F7D" w:rsidP="006641E2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Aşağıdakilerden hangisi tezkiyeye örnektir?</w:t>
      </w:r>
      <w:r w:rsidR="00F023B5" w:rsidRPr="00823C67">
        <w:rPr>
          <w:rFonts w:cstheme="minorHAnsi"/>
          <w:b/>
          <w:iCs/>
          <w:sz w:val="20"/>
          <w:szCs w:val="20"/>
        </w:rPr>
        <w:t>(7 puan)</w:t>
      </w:r>
    </w:p>
    <w:p w14:paraId="3A0FF4AE" w14:textId="77777777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A)Peygamberimizin(sav) iyiliği emredip, kötülüklerden sakındırması</w:t>
      </w:r>
    </w:p>
    <w:p w14:paraId="112A8FA1" w14:textId="77777777" w:rsidR="00383F7D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B) Peygamberimizin(sav) cemaatle namazı teşvik etmesi</w:t>
      </w:r>
    </w:p>
    <w:p w14:paraId="28D4D3DA" w14:textId="77777777" w:rsidR="00F023B5" w:rsidRPr="00823C67" w:rsidRDefault="00383F7D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 xml:space="preserve">C) Peygamberimizin(sav) </w:t>
      </w:r>
      <w:r w:rsidR="00F023B5" w:rsidRPr="00823C67">
        <w:rPr>
          <w:rFonts w:cstheme="minorHAnsi"/>
          <w:iCs/>
          <w:sz w:val="20"/>
          <w:szCs w:val="20"/>
        </w:rPr>
        <w:t>hükümler koyması</w:t>
      </w:r>
    </w:p>
    <w:p w14:paraId="07D02D29" w14:textId="77777777" w:rsidR="00F023B5" w:rsidRPr="00823C67" w:rsidRDefault="00F023B5" w:rsidP="006641E2">
      <w:pPr>
        <w:spacing w:before="120" w:after="120"/>
        <w:rPr>
          <w:rFonts w:cstheme="minorHAnsi"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D) Peygamberimizin(sav) yaşantısıyla örnek olması</w:t>
      </w:r>
    </w:p>
    <w:p w14:paraId="58614500" w14:textId="77777777" w:rsidR="00F023B5" w:rsidRDefault="00F023B5" w:rsidP="006641E2">
      <w:pPr>
        <w:spacing w:before="120" w:after="120"/>
        <w:rPr>
          <w:rFonts w:cstheme="minorHAnsi"/>
          <w:iCs/>
          <w:sz w:val="20"/>
          <w:szCs w:val="20"/>
        </w:rPr>
      </w:pPr>
    </w:p>
    <w:p w14:paraId="70677B78" w14:textId="77777777" w:rsidR="00823C67" w:rsidRPr="00823C67" w:rsidRDefault="00823C67" w:rsidP="006641E2">
      <w:pPr>
        <w:spacing w:before="120" w:after="120"/>
        <w:rPr>
          <w:rFonts w:cstheme="minorHAnsi"/>
          <w:iCs/>
          <w:sz w:val="20"/>
          <w:szCs w:val="20"/>
        </w:rPr>
      </w:pPr>
    </w:p>
    <w:p w14:paraId="26A0F94D" w14:textId="77777777" w:rsidR="00267CB7" w:rsidRPr="00823C67" w:rsidRDefault="00F023B5" w:rsidP="006641E2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823C67">
        <w:rPr>
          <w:rFonts w:cstheme="minorHAnsi"/>
          <w:iCs/>
          <w:sz w:val="20"/>
          <w:szCs w:val="20"/>
        </w:rPr>
        <w:t>G. Asr-ı saadet ile Hüzün yılı arasındaki fark nedir?</w:t>
      </w:r>
      <w:r w:rsidRPr="00823C67">
        <w:rPr>
          <w:rFonts w:cstheme="minorHAnsi"/>
          <w:b/>
          <w:iCs/>
          <w:sz w:val="20"/>
          <w:szCs w:val="20"/>
        </w:rPr>
        <w:t>(10 puan)</w:t>
      </w:r>
    </w:p>
    <w:p w14:paraId="43865874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59739F0E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4A71D7BD" w14:textId="77777777" w:rsidR="00823C67" w:rsidRPr="00823C67" w:rsidRDefault="00823C67" w:rsidP="00823C67">
      <w:pPr>
        <w:ind w:left="-284"/>
        <w:rPr>
          <w:rFonts w:cstheme="minorHAnsi"/>
          <w:iCs/>
          <w:sz w:val="32"/>
          <w:szCs w:val="32"/>
        </w:rPr>
      </w:pPr>
    </w:p>
    <w:p w14:paraId="7E7D4260" w14:textId="7C73D3B6" w:rsidR="00823C67" w:rsidRPr="00823C67" w:rsidRDefault="00823C67" w:rsidP="00823C67">
      <w:pPr>
        <w:ind w:left="-284"/>
        <w:rPr>
          <w:rFonts w:ascii="Times New Roman" w:hAnsi="Times New Roman" w:cs="Times New Roman"/>
          <w:iCs/>
          <w:sz w:val="32"/>
          <w:szCs w:val="32"/>
        </w:rPr>
      </w:pPr>
      <w:r>
        <w:rPr>
          <w:noProof/>
        </w:rPr>
        <w:lastRenderedPageBreak/>
        <w:pict w14:anchorId="7B6EE26C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peygamberimizin-hayati-c95" style="position:absolute;left:0;text-align:left;margin-left:94.7pt;margin-top:22.5pt;width:277.1pt;height:26pt;z-index:25166080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7E5376EF" w14:textId="77777777" w:rsidR="00823C67" w:rsidRPr="003B12F2" w:rsidRDefault="00823C67" w:rsidP="00823C67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0457F873" w14:textId="33E8939E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0" w:name="_Hlk137657489"/>
      <w:bookmarkStart w:id="11" w:name="_Hlk137822451"/>
      <w:bookmarkStart w:id="12" w:name="_Hlk137896334"/>
      <w:bookmarkStart w:id="13" w:name="_Hlk138072041"/>
    </w:p>
    <w:p w14:paraId="3DE2F366" w14:textId="77777777" w:rsidR="00823C67" w:rsidRDefault="00823C67" w:rsidP="00823C67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774A7EEC" wp14:editId="12FD1AF3">
            <wp:simplePos x="0" y="0"/>
            <wp:positionH relativeFrom="page">
              <wp:posOffset>-27940</wp:posOffset>
            </wp:positionH>
            <wp:positionV relativeFrom="paragraph">
              <wp:posOffset>-1469390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05C8E" w14:textId="2CDDA403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4FE0D91A">
          <v:shape id="Metin Kutusu 1" o:spid="_x0000_s1028" type="#_x0000_t202" href="https://www.dindersi.com/icerik/peygamberimizin-hayati/8-sinif-peygamberimizin-hayati-2-donem-1-yazili-b174c95" style="position:absolute;left:0;text-align:left;margin-left:66.85pt;margin-top:-10.7pt;width:346.25pt;height:26.9p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>
              <w:txbxContent>
                <w:p w14:paraId="1355A735" w14:textId="77777777" w:rsidR="00823C67" w:rsidRPr="00872799" w:rsidRDefault="00823C67" w:rsidP="00823C67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102C350" wp14:editId="1883CA85">
            <wp:simplePos x="0" y="0"/>
            <wp:positionH relativeFrom="column">
              <wp:posOffset>-766211</wp:posOffset>
            </wp:positionH>
            <wp:positionV relativeFrom="paragraph">
              <wp:posOffset>-987960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0B9EE3" w14:textId="77777777" w:rsidR="00823C67" w:rsidRPr="00C84C40" w:rsidRDefault="00823C67" w:rsidP="00823C67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5DB2224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2B970FB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3025F9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2DA4A9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12D41D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604BE2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4BCD6E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14D4DE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3735AB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12C60C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44ADE6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D02DD6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7B7069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946E25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5260FA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5F20FF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81D018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19136A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0ABC85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EF33A1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9C5DF6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CD823C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09DF6F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CD8289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159A1B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C603EF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91A0B1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CEA155" w14:textId="77777777" w:rsidR="00823C67" w:rsidRDefault="00823C67" w:rsidP="00823C6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101D9D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4CBA84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9C59C8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2D230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A48C92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B18125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B46CEB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C32C3F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851B32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710A6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A8147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E52415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9687AA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ED25E87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12A6F2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E418615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938402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D3674F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2E8D0D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285A38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42E237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394A2DB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64720D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854107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28AC73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CA57CE2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88C953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44D271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0D2115D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436906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E38EDF2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B35891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52DD611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3C8BA8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6A3C062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964178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F713534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4E99BC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6ED793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9CE53C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38B91A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32BA6A3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2CB96AD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F825ED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D0D4B7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6DB3E5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54EE36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3951FF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EAE9071" w14:textId="013AA908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556BDF6A" wp14:editId="12FF8C76">
            <wp:simplePos x="0" y="0"/>
            <wp:positionH relativeFrom="column">
              <wp:posOffset>-838668</wp:posOffset>
            </wp:positionH>
            <wp:positionV relativeFrom="paragraph">
              <wp:posOffset>-842645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FB69E5" w14:textId="77777777" w:rsidR="00823C67" w:rsidRDefault="00823C67" w:rsidP="00823C67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A24E76E" w14:textId="46C15084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CF192A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052E8E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D7F6AC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1EEC57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5DA6DE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D73D48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56DA8F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0B6CE7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5DA24C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282948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C489AC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E24F25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03191C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E6F269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EE5234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D4673D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895A8B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632FA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2728FA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5BD178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7FA97C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95B91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E98270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3DE48B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758AE1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5DA02D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D687F0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29AE65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1438F9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DA91F5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1E3440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C769B3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2EA177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F516DD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7B04CF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7461F3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DE7E92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AA71F8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E30326" w14:textId="77777777" w:rsidR="00823C67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0"/>
    <w:bookmarkEnd w:id="11"/>
    <w:bookmarkEnd w:id="12"/>
    <w:p w14:paraId="07FC8A4C" w14:textId="1B51BEED" w:rsidR="00823C67" w:rsidRPr="00336A33" w:rsidRDefault="00823C67" w:rsidP="00823C6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7EEAF88A">
          <v:rect id="Dikdörtgen 110" o:spid="_x0000_s1027" href="http://www.dindersi.com/" style="position:absolute;left:0;text-align:left;margin-left:284.4pt;margin-top:665.15pt;width:174pt;height:45.6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08CD7D31">
          <v:rect id="Dikdörtgen 109" o:spid="_x0000_s1026" href="http://www.ddyayinlari.com/" style="position:absolute;left:0;text-align:left;margin-left:70.8pt;margin-top:665.15pt;width:201.6pt;height:45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  <w:bookmarkEnd w:id="13"/>
    </w:p>
    <w:p w14:paraId="0AF5EEF7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1E665609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1DD7510C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6E624EA8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10792860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3519BAA2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6DACFBB5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00D8A8DC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39BD3045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347BF414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0C8B1CFD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6EDA41D8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p w14:paraId="4BCA85E1" w14:textId="77777777" w:rsidR="00823C67" w:rsidRDefault="00823C6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  <w:sectPr w:rsidR="00823C67" w:rsidSect="00823C67">
          <w:type w:val="continuous"/>
          <w:pgSz w:w="11906" w:h="16838"/>
          <w:pgMar w:top="1417" w:right="707" w:bottom="1417" w:left="1134" w:header="708" w:footer="708" w:gutter="0"/>
          <w:cols w:num="2" w:sep="1" w:space="709"/>
          <w:docGrid w:linePitch="360"/>
        </w:sectPr>
      </w:pPr>
    </w:p>
    <w:p w14:paraId="0888D2D2" w14:textId="77777777" w:rsidR="00267CB7" w:rsidRPr="00267CB7" w:rsidRDefault="00267CB7" w:rsidP="00823C67">
      <w:pPr>
        <w:ind w:left="-284"/>
        <w:rPr>
          <w:rFonts w:ascii="Times New Roman" w:hAnsi="Times New Roman" w:cs="Times New Roman"/>
          <w:i/>
          <w:sz w:val="32"/>
          <w:szCs w:val="32"/>
        </w:rPr>
      </w:pPr>
    </w:p>
    <w:sectPr w:rsidR="00267CB7" w:rsidRPr="00267CB7" w:rsidSect="00823C67">
      <w:type w:val="continuous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0850D" w14:textId="77777777" w:rsidR="00A91D31" w:rsidRDefault="00A91D31" w:rsidP="00CD328C">
      <w:pPr>
        <w:spacing w:after="0" w:line="240" w:lineRule="auto"/>
      </w:pPr>
      <w:r>
        <w:separator/>
      </w:r>
    </w:p>
  </w:endnote>
  <w:endnote w:type="continuationSeparator" w:id="0">
    <w:p w14:paraId="0B2C1CA0" w14:textId="77777777" w:rsidR="00A91D31" w:rsidRDefault="00A91D31" w:rsidP="00CD3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0D83A" w14:textId="3A83B926" w:rsidR="00823C67" w:rsidRDefault="00823C67" w:rsidP="00823C67">
    <w:pPr>
      <w:pStyle w:val="AltBilgi"/>
    </w:pPr>
    <w:bookmarkStart w:id="0" w:name="_Hlk138236992"/>
    <w:bookmarkStart w:id="1" w:name="_Hlk138236993"/>
    <w:bookmarkStart w:id="2" w:name="_Hlk138237899"/>
    <w:bookmarkStart w:id="3" w:name="_Hlk138237900"/>
    <w:bookmarkStart w:id="4" w:name="_Hlk138238649"/>
    <w:bookmarkStart w:id="5" w:name="_Hlk138238650"/>
    <w:bookmarkStart w:id="6" w:name="_Hlk138245193"/>
    <w:bookmarkStart w:id="7" w:name="_Hlk138245194"/>
    <w:bookmarkStart w:id="8" w:name="_Hlk138329080"/>
    <w:bookmarkStart w:id="9" w:name="_Hlk138329081"/>
    <w:r>
      <w:rPr>
        <w:noProof/>
      </w:rPr>
      <w:pict w14:anchorId="33B86766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58CB1E67" w14:textId="77777777" w:rsidR="00823C67" w:rsidRPr="001016DC" w:rsidRDefault="00823C67" w:rsidP="00823C6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29034972" wp14:editId="7E255E3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7A9C994E" wp14:editId="64B2350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C7F96" w14:textId="77777777" w:rsidR="00A91D31" w:rsidRDefault="00A91D31" w:rsidP="00CD328C">
      <w:pPr>
        <w:spacing w:after="0" w:line="240" w:lineRule="auto"/>
      </w:pPr>
      <w:r>
        <w:separator/>
      </w:r>
    </w:p>
  </w:footnote>
  <w:footnote w:type="continuationSeparator" w:id="0">
    <w:p w14:paraId="55D2E771" w14:textId="77777777" w:rsidR="00A91D31" w:rsidRDefault="00A91D31" w:rsidP="00CD3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115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CB7"/>
    <w:rsid w:val="001515E8"/>
    <w:rsid w:val="00267CB7"/>
    <w:rsid w:val="00383F7D"/>
    <w:rsid w:val="006232ED"/>
    <w:rsid w:val="006641E2"/>
    <w:rsid w:val="007219B5"/>
    <w:rsid w:val="007534F7"/>
    <w:rsid w:val="007F0EBF"/>
    <w:rsid w:val="00823C67"/>
    <w:rsid w:val="009703F6"/>
    <w:rsid w:val="00A91D31"/>
    <w:rsid w:val="00B81B4F"/>
    <w:rsid w:val="00CD328C"/>
    <w:rsid w:val="00F0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12F3007"/>
  <w15:docId w15:val="{BA7FA4BE-39B8-47B1-96B2-FA6382D69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B4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67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267C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tBilgi">
    <w:name w:val="header"/>
    <w:basedOn w:val="Normal"/>
    <w:link w:val="stBilgiChar"/>
    <w:uiPriority w:val="99"/>
    <w:unhideWhenUsed/>
    <w:rsid w:val="00CD3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328C"/>
  </w:style>
  <w:style w:type="paragraph" w:styleId="AltBilgi">
    <w:name w:val="footer"/>
    <w:basedOn w:val="Normal"/>
    <w:link w:val="AltBilgiChar"/>
    <w:uiPriority w:val="99"/>
    <w:unhideWhenUsed/>
    <w:rsid w:val="00CD3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328C"/>
  </w:style>
  <w:style w:type="character" w:styleId="Kpr">
    <w:name w:val="Hyperlink"/>
    <w:basedOn w:val="VarsaylanParagrafYazTipi"/>
    <w:uiPriority w:val="99"/>
    <w:semiHidden/>
    <w:unhideWhenUsed/>
    <w:rsid w:val="00CD328C"/>
    <w:rPr>
      <w:color w:val="0000FF" w:themeColor="hyperlink"/>
      <w:u w:val="single"/>
    </w:rPr>
  </w:style>
  <w:style w:type="paragraph" w:customStyle="1" w:styleId="SEENEKLER">
    <w:name w:val="SEÇENEKLER"/>
    <w:basedOn w:val="Normal"/>
    <w:qFormat/>
    <w:rsid w:val="00823C67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MASTER_DIZGI</cp:lastModifiedBy>
  <cp:revision>9</cp:revision>
  <dcterms:created xsi:type="dcterms:W3CDTF">2019-04-04T18:45:00Z</dcterms:created>
  <dcterms:modified xsi:type="dcterms:W3CDTF">2023-06-22T09:39:00Z</dcterms:modified>
</cp:coreProperties>
</file>